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6B10AD" w14:textId="77777777" w:rsidR="004E5874" w:rsidRDefault="00BC2136">
      <w:pPr>
        <w:ind w:right="559" w:firstLine="72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 xml:space="preserve">INDIVIDUAL </w:t>
      </w:r>
      <w:r>
        <w:rPr>
          <w:rFonts w:ascii="Arial" w:hAnsi="Arial" w:cs="Arial"/>
          <w:b/>
          <w:u w:val="single"/>
        </w:rPr>
        <w:t>GRANT APPLICATION FORM</w:t>
      </w:r>
    </w:p>
    <w:p w14:paraId="386B8AEC" w14:textId="77777777" w:rsidR="004E5874" w:rsidRDefault="00BC2136">
      <w:pPr>
        <w:ind w:left="567" w:right="559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</w:t>
      </w:r>
      <w:r>
        <w:rPr>
          <w:rFonts w:ascii="Arial" w:hAnsi="Arial" w:cs="Arial"/>
          <w:b/>
          <w:color w:val="FF0000"/>
        </w:rPr>
        <w:t>STRICTLY CONFIDENTIAL</w:t>
      </w:r>
    </w:p>
    <w:p w14:paraId="10BD63EB" w14:textId="77777777" w:rsidR="004E5874" w:rsidRDefault="004E5874">
      <w:pPr>
        <w:ind w:left="567" w:right="559"/>
        <w:jc w:val="center"/>
        <w:rPr>
          <w:rFonts w:ascii="Arial" w:hAnsi="Arial" w:cs="Arial"/>
          <w:b/>
          <w:color w:val="FF0000"/>
        </w:rPr>
      </w:pPr>
    </w:p>
    <w:p w14:paraId="4CAEDC3A" w14:textId="77777777" w:rsidR="004E5874" w:rsidRDefault="00BC2136">
      <w:pPr>
        <w:ind w:left="567" w:right="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policy of the Dunwich Town Trust, through its Restricted Funds (formerly Dunwich Pension Charity) to award grants to residents in the parish of Dunwich who are in </w:t>
      </w:r>
      <w:r>
        <w:rPr>
          <w:rFonts w:ascii="Arial" w:hAnsi="Arial" w:cs="Arial"/>
          <w:sz w:val="22"/>
          <w:szCs w:val="22"/>
          <w:u w:val="single"/>
        </w:rPr>
        <w:t>need</w:t>
      </w:r>
      <w:r>
        <w:rPr>
          <w:rFonts w:ascii="Arial" w:hAnsi="Arial" w:cs="Arial"/>
          <w:sz w:val="22"/>
          <w:szCs w:val="22"/>
        </w:rPr>
        <w:t xml:space="preserve"> of financial support.</w:t>
      </w:r>
      <w:r>
        <w:rPr>
          <w:rFonts w:ascii="Arial" w:hAnsi="Arial" w:cs="Arial"/>
          <w:b/>
          <w:sz w:val="22"/>
          <w:szCs w:val="22"/>
        </w:rPr>
        <w:t xml:space="preserve"> In completing this form the applicant must provide sufficient detail for the Trustees to be satisfied of the need for financial support.</w:t>
      </w:r>
    </w:p>
    <w:p w14:paraId="6B437D33" w14:textId="77777777" w:rsidR="004E5874" w:rsidRDefault="004E5874">
      <w:pPr>
        <w:ind w:left="567" w:right="559"/>
        <w:jc w:val="both"/>
        <w:rPr>
          <w:rFonts w:ascii="Arial" w:hAnsi="Arial" w:cs="Arial"/>
        </w:rPr>
      </w:pPr>
    </w:p>
    <w:p w14:paraId="17270F75" w14:textId="77777777" w:rsidR="004E5874" w:rsidRDefault="00BC2136">
      <w:pPr>
        <w:ind w:left="567" w:right="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amounts awarded depend on the circumstances of each individual applicant and the available resources of the charity.</w:t>
      </w:r>
    </w:p>
    <w:p w14:paraId="5088ADC8" w14:textId="77777777" w:rsidR="004E5874" w:rsidRDefault="004E5874">
      <w:pPr>
        <w:ind w:left="567" w:right="559"/>
        <w:jc w:val="both"/>
        <w:rPr>
          <w:rFonts w:ascii="Arial" w:hAnsi="Arial" w:cs="Arial"/>
          <w:sz w:val="22"/>
          <w:szCs w:val="22"/>
        </w:rPr>
      </w:pPr>
    </w:p>
    <w:p w14:paraId="267FA6ED" w14:textId="77777777" w:rsidR="004E5874" w:rsidRDefault="00BC2136">
      <w:pPr>
        <w:tabs>
          <w:tab w:val="left" w:pos="330"/>
        </w:tabs>
        <w:ind w:right="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1.  Personal Details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7375"/>
      </w:tblGrid>
      <w:tr w:rsidR="004E5874" w14:paraId="5924B0B6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A0B3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B41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74" w14:paraId="10F19845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18F2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EC28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74" w14:paraId="509CA400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B76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B0C7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74" w14:paraId="6589BD8D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6872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AC17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74" w14:paraId="7B26B7DB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CA33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E9A8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874" w14:paraId="0EFD392A" w14:textId="77777777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712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306B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6ADE4" w14:textId="77777777" w:rsidR="004E5874" w:rsidRDefault="004E5874">
      <w:pPr>
        <w:ind w:left="1418" w:right="559"/>
        <w:jc w:val="both"/>
        <w:rPr>
          <w:rFonts w:ascii="Arial" w:hAnsi="Arial" w:cs="Arial"/>
          <w:sz w:val="22"/>
          <w:szCs w:val="22"/>
        </w:rPr>
      </w:pPr>
    </w:p>
    <w:p w14:paraId="00C9CF0F" w14:textId="77777777" w:rsidR="004E5874" w:rsidRDefault="004E5874">
      <w:pPr>
        <w:ind w:left="1418" w:right="559"/>
        <w:jc w:val="both"/>
        <w:rPr>
          <w:rFonts w:ascii="Arial" w:hAnsi="Arial" w:cs="Arial"/>
          <w:sz w:val="22"/>
          <w:szCs w:val="22"/>
        </w:rPr>
      </w:pPr>
    </w:p>
    <w:p w14:paraId="59193403" w14:textId="77777777" w:rsidR="004E5874" w:rsidRDefault="00BC2136">
      <w:pPr>
        <w:tabs>
          <w:tab w:val="left" w:pos="345"/>
          <w:tab w:val="left" w:pos="1418"/>
        </w:tabs>
        <w:ind w:left="-7" w:right="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2.  Reason for/Purpose of application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4"/>
      </w:tblGrid>
      <w:tr w:rsidR="004E5874" w14:paraId="0565D391" w14:textId="77777777">
        <w:trPr>
          <w:trHeight w:val="1477"/>
          <w:jc w:val="center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2E75" w14:textId="77777777" w:rsidR="004E5874" w:rsidRDefault="004E5874">
            <w:pPr>
              <w:ind w:right="55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1C1BDD" w14:textId="77777777" w:rsidR="004E5874" w:rsidRDefault="004E5874">
            <w:pPr>
              <w:ind w:left="601" w:right="55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7212D5" w14:textId="77777777" w:rsidR="004E5874" w:rsidRDefault="004E5874">
      <w:pPr>
        <w:ind w:right="559"/>
        <w:jc w:val="both"/>
        <w:rPr>
          <w:rFonts w:ascii="Arial" w:hAnsi="Arial" w:cs="Arial"/>
          <w:sz w:val="22"/>
          <w:szCs w:val="22"/>
        </w:rPr>
      </w:pPr>
    </w:p>
    <w:p w14:paraId="69492ED9" w14:textId="77777777" w:rsidR="004E5874" w:rsidRDefault="00BC2136">
      <w:pPr>
        <w:tabs>
          <w:tab w:val="left" w:pos="330"/>
        </w:tabs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Please sign below AFTER completing the form: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 am making this request for a grant from the Dunwich Town Trust in the knowledge that the </w:t>
      </w:r>
      <w:r>
        <w:rPr>
          <w:rFonts w:ascii="Arial" w:hAnsi="Arial" w:cs="Arial"/>
          <w:sz w:val="22"/>
          <w:szCs w:val="22"/>
        </w:rPr>
        <w:tab/>
        <w:t xml:space="preserve">Trustees have the absolute discretion to refuse or reduce the amount requested.  </w:t>
      </w:r>
    </w:p>
    <w:p w14:paraId="379720E3" w14:textId="77777777" w:rsidR="004E5874" w:rsidRDefault="00BC2136">
      <w:pPr>
        <w:tabs>
          <w:tab w:val="left" w:pos="330"/>
        </w:tabs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 declare that all the information I have given is true and accurate to the best of my knowledge.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 understand that all the information on this form will be treated in absolute confidence.       </w:t>
      </w:r>
    </w:p>
    <w:p w14:paraId="3BD56714" w14:textId="77777777" w:rsidR="004E5874" w:rsidRDefault="004E5874">
      <w:pPr>
        <w:ind w:right="559"/>
        <w:jc w:val="both"/>
        <w:rPr>
          <w:rFonts w:ascii="Arial" w:hAnsi="Arial" w:cs="Arial"/>
        </w:rPr>
      </w:pPr>
    </w:p>
    <w:p w14:paraId="04E0301A" w14:textId="77777777" w:rsidR="004E5874" w:rsidRDefault="004E5874">
      <w:pPr>
        <w:ind w:right="559"/>
        <w:jc w:val="both"/>
        <w:rPr>
          <w:rFonts w:ascii="Arial" w:hAnsi="Arial" w:cs="Arial"/>
        </w:rPr>
      </w:pPr>
    </w:p>
    <w:p w14:paraId="27A21403" w14:textId="77777777" w:rsidR="004E5874" w:rsidRDefault="004E5874">
      <w:pPr>
        <w:ind w:right="559"/>
        <w:jc w:val="both"/>
        <w:rPr>
          <w:rFonts w:ascii="Arial" w:hAnsi="Arial" w:cs="Arial"/>
        </w:rPr>
      </w:pPr>
    </w:p>
    <w:p w14:paraId="0FE68445" w14:textId="77777777" w:rsidR="004E5874" w:rsidRDefault="00BC2136">
      <w:pPr>
        <w:ind w:right="55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Signed: ......................................................…</w:t>
      </w:r>
    </w:p>
    <w:p w14:paraId="196D01FE" w14:textId="77777777" w:rsidR="004E5874" w:rsidRDefault="004E5874">
      <w:pPr>
        <w:ind w:right="559"/>
        <w:jc w:val="both"/>
        <w:rPr>
          <w:rFonts w:ascii="Arial" w:hAnsi="Arial" w:cs="Arial"/>
          <w:b/>
        </w:rPr>
      </w:pPr>
    </w:p>
    <w:p w14:paraId="05F22639" w14:textId="77777777" w:rsidR="004E5874" w:rsidRDefault="004E5874">
      <w:pPr>
        <w:ind w:right="559"/>
        <w:jc w:val="both"/>
        <w:rPr>
          <w:rFonts w:ascii="Arial" w:hAnsi="Arial" w:cs="Arial"/>
          <w:b/>
        </w:rPr>
      </w:pPr>
    </w:p>
    <w:p w14:paraId="35B10DFB" w14:textId="77777777" w:rsidR="004E5874" w:rsidRDefault="00BC2136">
      <w:pPr>
        <w:ind w:right="55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Date: ........................................…</w:t>
      </w:r>
      <w:r>
        <w:rPr>
          <w:rFonts w:ascii="Arial" w:hAnsi="Arial" w:cs="Arial"/>
          <w:b/>
        </w:rPr>
        <w:t>……………</w:t>
      </w:r>
    </w:p>
    <w:p w14:paraId="647235A4" w14:textId="77777777" w:rsidR="004E5874" w:rsidRDefault="00BC2136">
      <w:pPr>
        <w:pageBreakBefore/>
        <w:ind w:left="567"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It would be helpful to the Trustees of the DTT in making their decision if you could provide all relevant background information.</w:t>
      </w:r>
    </w:p>
    <w:p w14:paraId="0C80BE28" w14:textId="77777777" w:rsidR="004E5874" w:rsidRDefault="004E5874">
      <w:pPr>
        <w:ind w:left="567" w:right="559"/>
        <w:rPr>
          <w:rFonts w:ascii="Arial" w:hAnsi="Arial" w:cs="Arial"/>
          <w:sz w:val="22"/>
          <w:szCs w:val="22"/>
        </w:rPr>
      </w:pPr>
    </w:p>
    <w:p w14:paraId="420BB562" w14:textId="77777777" w:rsidR="004E5874" w:rsidRDefault="00BC2136">
      <w:pPr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3.  Purpose of grant or funding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4"/>
      </w:tblGrid>
      <w:tr w:rsidR="004E5874" w14:paraId="4AB7A121" w14:textId="77777777">
        <w:trPr>
          <w:trHeight w:val="1923"/>
          <w:jc w:val="center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5AEC" w14:textId="77777777" w:rsidR="004E5874" w:rsidRDefault="00BC2136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tell us what you currently need and why: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17BF0646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  <w:p w14:paraId="16606C8C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  <w:p w14:paraId="0C30E46B" w14:textId="77777777" w:rsidR="004E5874" w:rsidRDefault="004E5874">
            <w:pPr>
              <w:ind w:right="55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AD5B0A" w14:textId="77777777" w:rsidR="004E5874" w:rsidRDefault="004E5874">
      <w:pPr>
        <w:ind w:right="559"/>
        <w:jc w:val="both"/>
        <w:rPr>
          <w:rFonts w:ascii="Arial" w:hAnsi="Arial" w:cs="Arial"/>
          <w:b/>
          <w:sz w:val="22"/>
          <w:szCs w:val="22"/>
        </w:rPr>
      </w:pPr>
    </w:p>
    <w:p w14:paraId="728A3F42" w14:textId="77777777" w:rsidR="004E5874" w:rsidRDefault="00BC2136">
      <w:pPr>
        <w:tabs>
          <w:tab w:val="left" w:pos="240"/>
        </w:tabs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4.  Predicted costs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4"/>
      </w:tblGrid>
      <w:tr w:rsidR="004E5874" w14:paraId="57A18017" w14:textId="77777777">
        <w:trPr>
          <w:trHeight w:val="1090"/>
          <w:jc w:val="center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C2C3" w14:textId="77777777" w:rsidR="004E5874" w:rsidRDefault="00BC2136">
            <w:pPr>
              <w:ind w:right="55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tell us what you think the costs are likely to be.</w:t>
            </w:r>
          </w:p>
        </w:tc>
      </w:tr>
    </w:tbl>
    <w:p w14:paraId="69BBD69B" w14:textId="77777777" w:rsidR="004E5874" w:rsidRDefault="00BC2136">
      <w:pPr>
        <w:ind w:right="5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</w:p>
    <w:p w14:paraId="6624F9DC" w14:textId="77777777" w:rsidR="004E5874" w:rsidRDefault="00BC2136">
      <w:pPr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5.    Financial situation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4"/>
      </w:tblGrid>
      <w:tr w:rsidR="004E5874" w14:paraId="0E04D4C4" w14:textId="77777777">
        <w:trPr>
          <w:trHeight w:val="948"/>
          <w:jc w:val="center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8EF" w14:textId="77777777" w:rsidR="004E5874" w:rsidRDefault="00BC2136">
            <w:pPr>
              <w:ind w:right="55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tell us how much of this cost you can meet yourself without causing undue financial hardship.  </w:t>
            </w:r>
          </w:p>
        </w:tc>
      </w:tr>
    </w:tbl>
    <w:p w14:paraId="6A6311CE" w14:textId="77777777" w:rsidR="004E5874" w:rsidRDefault="00BC2136">
      <w:pPr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 xml:space="preserve">    6.    Other financial support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4"/>
      </w:tblGrid>
      <w:tr w:rsidR="004E5874" w14:paraId="5750EE99" w14:textId="77777777">
        <w:trPr>
          <w:trHeight w:val="947"/>
          <w:jc w:val="center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B49" w14:textId="77777777" w:rsidR="004E5874" w:rsidRDefault="00BC2136">
            <w:pPr>
              <w:ind w:right="55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tell us about any contributions towards the cost from other sources.</w:t>
            </w:r>
          </w:p>
        </w:tc>
      </w:tr>
    </w:tbl>
    <w:p w14:paraId="56DE3FD1" w14:textId="77777777" w:rsidR="004E5874" w:rsidRDefault="004E5874">
      <w:pPr>
        <w:ind w:right="559"/>
        <w:rPr>
          <w:rFonts w:ascii="Arial" w:hAnsi="Arial" w:cs="Arial"/>
          <w:b/>
          <w:sz w:val="22"/>
          <w:szCs w:val="22"/>
        </w:rPr>
      </w:pPr>
    </w:p>
    <w:p w14:paraId="274325C5" w14:textId="77777777" w:rsidR="004E5874" w:rsidRDefault="00BC2136">
      <w:pPr>
        <w:ind w:right="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7.    Supporting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4"/>
      </w:tblGrid>
      <w:tr w:rsidR="004E5874" w14:paraId="4E15D3AD" w14:textId="77777777">
        <w:trPr>
          <w:trHeight w:val="3356"/>
          <w:jc w:val="center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BF2C" w14:textId="77777777" w:rsidR="004E5874" w:rsidRDefault="00BC2136">
            <w:pPr>
              <w:ind w:right="559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share any information or evidence which you feel would support your grant application and help the trustees come to an appropriate, fair decision. </w:t>
            </w:r>
          </w:p>
          <w:p w14:paraId="420ED533" w14:textId="77777777" w:rsidR="004E5874" w:rsidRDefault="00BC2136">
            <w:pPr>
              <w:ind w:right="55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(attach further sheets if necessary)</w:t>
            </w:r>
          </w:p>
        </w:tc>
      </w:tr>
    </w:tbl>
    <w:p w14:paraId="36667EFF" w14:textId="77777777" w:rsidR="004E5874" w:rsidRDefault="004E5874">
      <w:pPr>
        <w:ind w:right="559"/>
        <w:jc w:val="center"/>
        <w:rPr>
          <w:rFonts w:ascii="Arial" w:hAnsi="Arial" w:cs="Arial"/>
          <w:b/>
          <w:sz w:val="22"/>
          <w:szCs w:val="22"/>
        </w:rPr>
      </w:pPr>
    </w:p>
    <w:p w14:paraId="1522CCBD" w14:textId="77777777" w:rsidR="004E5874" w:rsidRDefault="004E5874">
      <w:pPr>
        <w:ind w:right="559"/>
        <w:jc w:val="center"/>
        <w:rPr>
          <w:rFonts w:ascii="Arial" w:hAnsi="Arial" w:cs="Arial"/>
          <w:sz w:val="22"/>
          <w:szCs w:val="22"/>
        </w:rPr>
      </w:pPr>
    </w:p>
    <w:p w14:paraId="731528CD" w14:textId="77777777" w:rsidR="004E5874" w:rsidRDefault="00BC2136">
      <w:pPr>
        <w:ind w:right="55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send the completed form to: Julia Davison-Wilson,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clerk@dunwichtowntrust.org</w:t>
        </w:r>
      </w:hyperlink>
    </w:p>
    <w:p w14:paraId="0DCB3EE1" w14:textId="77777777" w:rsidR="004E5874" w:rsidRDefault="004E5874">
      <w:pPr>
        <w:ind w:left="567" w:right="559"/>
        <w:jc w:val="center"/>
        <w:rPr>
          <w:rFonts w:ascii="Arial" w:hAnsi="Arial" w:cs="Arial"/>
          <w:sz w:val="22"/>
          <w:szCs w:val="22"/>
        </w:rPr>
      </w:pPr>
    </w:p>
    <w:sectPr w:rsidR="004E5874">
      <w:headerReference w:type="default" r:id="rId7"/>
      <w:footerReference w:type="default" r:id="rId8"/>
      <w:pgSz w:w="11906" w:h="16838"/>
      <w:pgMar w:top="574" w:right="851" w:bottom="490" w:left="851" w:header="432" w:footer="432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857" w14:textId="77777777" w:rsidR="00BC2136" w:rsidRDefault="00BC2136">
      <w:r>
        <w:separator/>
      </w:r>
    </w:p>
  </w:endnote>
  <w:endnote w:type="continuationSeparator" w:id="0">
    <w:p w14:paraId="0AEF8B01" w14:textId="77777777" w:rsidR="00BC2136" w:rsidRDefault="00BC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EA93" w14:textId="77777777" w:rsidR="004E5874" w:rsidRDefault="00BC2136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CLERK:  Julia Davison-Wilson, St. Patrick’s, Chediston, HALESWORTH, Suffolk IP19 0AT</w:t>
    </w:r>
  </w:p>
  <w:p w14:paraId="6588BB01" w14:textId="77777777" w:rsidR="004E5874" w:rsidRDefault="00BC2136">
    <w:pPr>
      <w:pStyle w:val="Footer"/>
      <w:spacing w:before="72"/>
      <w:jc w:val="center"/>
      <w:rPr>
        <w:rFonts w:ascii="Arial" w:hAnsi="Arial" w:cs="Arial"/>
        <w:b/>
        <w:color w:val="000064"/>
        <w:sz w:val="22"/>
        <w:szCs w:val="22"/>
      </w:rPr>
    </w:pPr>
    <w:r>
      <w:rPr>
        <w:rFonts w:ascii="Arial" w:hAnsi="Arial" w:cs="Arial"/>
        <w:sz w:val="22"/>
        <w:szCs w:val="22"/>
      </w:rPr>
      <w:t>Tel: 07496785775      Email:</w:t>
    </w:r>
    <w:r>
      <w:rPr>
        <w:rFonts w:ascii="Arial" w:hAnsi="Arial" w:cs="Arial"/>
        <w:color w:val="000064"/>
        <w:sz w:val="22"/>
        <w:szCs w:val="22"/>
      </w:rPr>
      <w:t xml:space="preserve"> </w:t>
    </w:r>
    <w:hyperlink r:id="rId1" w:history="1">
      <w:r>
        <w:rPr>
          <w:rStyle w:val="Hyperlink"/>
          <w:rFonts w:ascii="Arial" w:hAnsi="Arial" w:cs="Arial"/>
          <w:sz w:val="22"/>
          <w:szCs w:val="22"/>
        </w:rPr>
        <w:t>clerk@dunwichtowntrust.org</w:t>
      </w:r>
    </w:hyperlink>
  </w:p>
  <w:p w14:paraId="497AF8A5" w14:textId="77777777" w:rsidR="004E5874" w:rsidRDefault="00BC2136">
    <w:pPr>
      <w:pStyle w:val="Footer"/>
      <w:jc w:val="right"/>
      <w:rPr>
        <w:rFonts w:ascii="Tahoma" w:hAnsi="Tahoma" w:cs="Tahoma"/>
        <w:color w:val="000064"/>
        <w:sz w:val="22"/>
        <w:szCs w:val="22"/>
      </w:rPr>
    </w:pPr>
    <w:r>
      <w:rPr>
        <w:rFonts w:ascii="Tahoma" w:hAnsi="Tahoma" w:cs="Tahoma"/>
        <w:b/>
        <w:color w:val="000064"/>
      </w:rPr>
      <w:tab/>
    </w:r>
    <w:r>
      <w:rPr>
        <w:rFonts w:ascii="Tahoma" w:hAnsi="Tahoma" w:cs="Tahoma"/>
        <w:sz w:val="22"/>
        <w:szCs w:val="22"/>
      </w:rPr>
      <w:t xml:space="preserve">Page: </w:t>
    </w:r>
    <w:r>
      <w:rPr>
        <w:rFonts w:ascii="Tahoma" w:hAnsi="Tahoma" w:cs="Tahoma"/>
        <w:sz w:val="22"/>
        <w:szCs w:val="22"/>
      </w:rPr>
      <w:fldChar w:fldCharType="begin"/>
    </w:r>
    <w:r>
      <w:rPr>
        <w:rFonts w:ascii="Tahoma" w:hAnsi="Tahoma" w:cs="Tahoma"/>
        <w:sz w:val="22"/>
        <w:szCs w:val="22"/>
      </w:rPr>
      <w:instrText xml:space="preserve"> PAGE \*Arabic </w:instrText>
    </w:r>
    <w:r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sz w:val="22"/>
        <w:szCs w:val="22"/>
      </w:rPr>
      <w:t>1</w:t>
    </w:r>
    <w:r>
      <w:rPr>
        <w:rFonts w:ascii="Tahoma" w:hAnsi="Tahoma" w:cs="Tahoma"/>
        <w:sz w:val="22"/>
        <w:szCs w:val="22"/>
      </w:rPr>
      <w:fldChar w:fldCharType="end"/>
    </w:r>
    <w:r>
      <w:rPr>
        <w:rFonts w:ascii="Tahoma" w:hAnsi="Tahoma" w:cs="Tahoma"/>
        <w:sz w:val="22"/>
        <w:szCs w:val="22"/>
      </w:rPr>
      <w:t xml:space="preserve"> of </w:t>
    </w:r>
    <w:r>
      <w:rPr>
        <w:rFonts w:ascii="Tahoma" w:hAnsi="Tahoma" w:cs="Tahoma"/>
        <w:sz w:val="22"/>
        <w:szCs w:val="22"/>
      </w:rPr>
      <w:fldChar w:fldCharType="begin"/>
    </w:r>
    <w:r>
      <w:rPr>
        <w:rFonts w:ascii="Tahoma" w:hAnsi="Tahoma" w:cs="Tahoma"/>
        <w:sz w:val="22"/>
        <w:szCs w:val="22"/>
      </w:rPr>
      <w:instrText xml:space="preserve"> NUMPAGES \*Arabic </w:instrText>
    </w:r>
    <w:r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0034" w14:textId="77777777" w:rsidR="00BC2136" w:rsidRDefault="00BC2136">
      <w:r>
        <w:separator/>
      </w:r>
    </w:p>
  </w:footnote>
  <w:footnote w:type="continuationSeparator" w:id="0">
    <w:p w14:paraId="32A1D649" w14:textId="77777777" w:rsidR="00BC2136" w:rsidRDefault="00BC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7D1E" w14:textId="77777777" w:rsidR="004E5874" w:rsidRDefault="00BC2136">
    <w:pPr>
      <w:ind w:left="-720"/>
      <w:jc w:val="center"/>
    </w:pPr>
    <w:r>
      <w:rPr>
        <w:noProof/>
      </w:rPr>
      <w:drawing>
        <wp:inline distT="0" distB="0" distL="114300" distR="114300" wp14:anchorId="07E0012B" wp14:editId="379984A5">
          <wp:extent cx="2109470" cy="869950"/>
          <wp:effectExtent l="0" t="0" r="8890" b="13970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47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ECBF" w14:textId="77777777" w:rsidR="004E5874" w:rsidRDefault="00BC2136">
    <w:pPr>
      <w:ind w:left="-720" w:firstLineChars="400" w:firstLine="960"/>
      <w:jc w:val="center"/>
      <w:rPr>
        <w:rFonts w:ascii="Calibri" w:hAnsi="Calibri" w:cs="Calibri"/>
      </w:rPr>
    </w:pPr>
    <w:r>
      <w:rPr>
        <w:rFonts w:ascii="Calibri" w:hAnsi="Calibri" w:cs="Calibri"/>
      </w:rPr>
      <w:t>Registered Charity No. 206294</w:t>
    </w:r>
  </w:p>
  <w:p w14:paraId="2D0B372D" w14:textId="77777777" w:rsidR="004E5874" w:rsidRDefault="004E5874">
    <w:pPr>
      <w:ind w:left="-720" w:firstLineChars="400" w:firstLine="960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E9"/>
    <w:rsid w:val="00016989"/>
    <w:rsid w:val="00031124"/>
    <w:rsid w:val="00037231"/>
    <w:rsid w:val="000B0F8B"/>
    <w:rsid w:val="001E7EE9"/>
    <w:rsid w:val="002337EC"/>
    <w:rsid w:val="002618DF"/>
    <w:rsid w:val="002A0BBF"/>
    <w:rsid w:val="004E5874"/>
    <w:rsid w:val="00672231"/>
    <w:rsid w:val="00723442"/>
    <w:rsid w:val="007F3B0A"/>
    <w:rsid w:val="008D616C"/>
    <w:rsid w:val="00907D72"/>
    <w:rsid w:val="00AD4BE3"/>
    <w:rsid w:val="00B45BBD"/>
    <w:rsid w:val="00BA0472"/>
    <w:rsid w:val="00BC2136"/>
    <w:rsid w:val="00E26FE5"/>
    <w:rsid w:val="00ED36B0"/>
    <w:rsid w:val="00F60F36"/>
    <w:rsid w:val="00F66EE7"/>
    <w:rsid w:val="03746209"/>
    <w:rsid w:val="07AC60D6"/>
    <w:rsid w:val="0D5C45C0"/>
    <w:rsid w:val="158076D1"/>
    <w:rsid w:val="22457E73"/>
    <w:rsid w:val="24F10F8A"/>
    <w:rsid w:val="25A612D4"/>
    <w:rsid w:val="3BA47416"/>
    <w:rsid w:val="4323068F"/>
    <w:rsid w:val="44573033"/>
    <w:rsid w:val="6CA95A16"/>
    <w:rsid w:val="6D412C21"/>
    <w:rsid w:val="793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6937CA"/>
  <w15:docId w15:val="{318D57CF-AE4D-4F34-A2BD-7CD52D3B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suppressLineNumbers/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BodyText"/>
    <w:rPr>
      <w:rFonts w:cs="Mangal"/>
    </w:rPr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b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dunwichtowntrus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dunwichtown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1827</Characters>
  <Application>Microsoft Office Word</Application>
  <DocSecurity>0</DocSecurity>
  <Lines>76</Lines>
  <Paragraphs>37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Cary</dc:creator>
  <cp:lastModifiedBy>Julia Davison-Wilson | DTT</cp:lastModifiedBy>
  <cp:revision>2</cp:revision>
  <cp:lastPrinted>2012-06-13T20:19:00Z</cp:lastPrinted>
  <dcterms:created xsi:type="dcterms:W3CDTF">2025-11-19T14:21:00Z</dcterms:created>
  <dcterms:modified xsi:type="dcterms:W3CDTF">2025-11-19T14:21:00Z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John Cary Studios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2057-12.2.0.23155</vt:lpwstr>
  </property>
  <property fmtid="{D5CDD505-2E9C-101B-9397-08002B2CF9AE}" pid="10" name="ICV">
    <vt:lpwstr>A2ACDBF68047473F9004060399011209_13</vt:lpwstr>
  </property>
  <property fmtid="{D5CDD505-2E9C-101B-9397-08002B2CF9AE}" pid="11" name="GrammarlyDocumentId">
    <vt:lpwstr>595c0610-3517-427e-9e0a-d6ac8d6814ce</vt:lpwstr>
  </property>
</Properties>
</file>